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E5FC" w14:textId="77777777" w:rsidR="00927DE4" w:rsidRPr="005B2F2D" w:rsidRDefault="00927DE4" w:rsidP="001642C2">
      <w:pPr>
        <w:jc w:val="center"/>
        <w:rPr>
          <w:rFonts w:ascii="Arial Narrow" w:hAnsi="Arial Narrow"/>
          <w:b/>
          <w:noProof/>
          <w:sz w:val="10"/>
          <w:szCs w:val="10"/>
        </w:rPr>
      </w:pPr>
    </w:p>
    <w:p w14:paraId="0746E6BE" w14:textId="77777777" w:rsidR="001642C2" w:rsidRPr="001F4226" w:rsidRDefault="001642C2" w:rsidP="001642C2">
      <w:pPr>
        <w:jc w:val="center"/>
        <w:rPr>
          <w:rFonts w:ascii="Arial Narrow" w:hAnsi="Arial Narrow"/>
          <w:b/>
          <w:sz w:val="10"/>
          <w:szCs w:val="1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55"/>
        <w:gridCol w:w="1021"/>
        <w:gridCol w:w="851"/>
        <w:gridCol w:w="850"/>
        <w:gridCol w:w="851"/>
        <w:gridCol w:w="850"/>
        <w:gridCol w:w="680"/>
        <w:gridCol w:w="2439"/>
      </w:tblGrid>
      <w:tr w:rsidR="009179A9" w:rsidRPr="005B60B4" w14:paraId="69600ADF" w14:textId="77777777" w:rsidTr="2861CB27">
        <w:trPr>
          <w:trHeight w:val="5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E69FF" w14:textId="77777777" w:rsidR="009179A9" w:rsidRDefault="009179A9" w:rsidP="004541D1">
            <w:pPr>
              <w:jc w:val="center"/>
              <w:rPr>
                <w:rFonts w:ascii="Arial Narrow" w:hAnsi="Arial Narrow"/>
                <w:b/>
              </w:rPr>
            </w:pPr>
            <w:r>
              <w:object w:dxaOrig="3630" w:dyaOrig="1125" w14:anchorId="39F4A9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30pt" o:ole="">
                  <v:imagedata r:id="rId10" o:title=""/>
                </v:shape>
                <o:OLEObject Type="Embed" ProgID="PBrush" ShapeID="_x0000_i1025" DrawAspect="Content" ObjectID="_1821001524" r:id="rId11"/>
              </w:objec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0A250" w14:textId="72B6FAC6" w:rsidR="00EF781B" w:rsidRDefault="00F435D0" w:rsidP="00EF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F781B">
              <w:rPr>
                <w:rFonts w:ascii="Arial" w:hAnsi="Arial" w:cs="Arial"/>
                <w:b/>
                <w:sz w:val="20"/>
                <w:szCs w:val="20"/>
              </w:rPr>
              <w:t xml:space="preserve">ª </w:t>
            </w:r>
            <w:r w:rsidR="00CD19CB">
              <w:rPr>
                <w:rFonts w:ascii="Arial" w:hAnsi="Arial" w:cs="Arial"/>
                <w:b/>
                <w:sz w:val="20"/>
                <w:szCs w:val="20"/>
              </w:rPr>
              <w:t xml:space="preserve">QUESTÃO DE AULA </w:t>
            </w:r>
            <w:r w:rsidR="009179A9" w:rsidRPr="005B60B4">
              <w:rPr>
                <w:rFonts w:ascii="Arial" w:hAnsi="Arial" w:cs="Arial"/>
                <w:b/>
                <w:sz w:val="20"/>
                <w:szCs w:val="20"/>
              </w:rPr>
              <w:t xml:space="preserve">DE MATEMÁTICA – </w:t>
            </w:r>
            <w:r w:rsidR="009179A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179A9" w:rsidRPr="005B60B4">
              <w:rPr>
                <w:rFonts w:ascii="Arial" w:hAnsi="Arial" w:cs="Arial"/>
                <w:b/>
                <w:sz w:val="20"/>
                <w:szCs w:val="20"/>
              </w:rPr>
              <w:t>.º ANO</w:t>
            </w:r>
          </w:p>
          <w:p w14:paraId="62DE241A" w14:textId="3FDFD278" w:rsidR="009179A9" w:rsidRPr="00EF781B" w:rsidRDefault="009179A9" w:rsidP="00EF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0B4">
              <w:rPr>
                <w:rFonts w:ascii="Arial" w:hAnsi="Arial" w:cs="Arial"/>
                <w:b/>
                <w:sz w:val="16"/>
                <w:szCs w:val="16"/>
              </w:rPr>
              <w:t xml:space="preserve">(Versão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5B60B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BD24F" w14:textId="0B4C1F65" w:rsidR="009179A9" w:rsidRPr="005B60B4" w:rsidRDefault="009179A9" w:rsidP="00454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0B4"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 w:rsidR="009E7FE4"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r w:rsidRPr="005B60B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E7FE4">
              <w:rPr>
                <w:rFonts w:ascii="Arial" w:hAnsi="Arial" w:cs="Arial"/>
                <w:sz w:val="20"/>
                <w:szCs w:val="20"/>
              </w:rPr>
              <w:t>___</w:t>
            </w:r>
            <w:r w:rsidRPr="005B60B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9E7FE4"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</w:tc>
      </w:tr>
      <w:tr w:rsidR="009179A9" w:rsidRPr="005B60B4" w14:paraId="65E0620F" w14:textId="77777777" w:rsidTr="2861CB27">
        <w:trPr>
          <w:trHeight w:val="555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F5B0" w14:textId="08D31989" w:rsidR="009179A9" w:rsidRPr="005B60B4" w:rsidRDefault="7A9F6248" w:rsidP="00454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861C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 aluno: </w:t>
            </w:r>
            <w:r w:rsidR="5E1565DF" w:rsidRPr="2861CB27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 Nº ____ 6.º___</w:t>
            </w:r>
          </w:p>
          <w:p w14:paraId="75173142" w14:textId="77777777" w:rsidR="009179A9" w:rsidRPr="005D525D" w:rsidRDefault="009179A9" w:rsidP="004541D1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8EF9B" w14:textId="0804C13F" w:rsidR="009179A9" w:rsidRDefault="009179A9" w:rsidP="009E7F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0B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F435D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5B60B4">
              <w:rPr>
                <w:rFonts w:ascii="Arial" w:hAnsi="Arial" w:cs="Arial"/>
                <w:b/>
                <w:sz w:val="20"/>
                <w:szCs w:val="20"/>
              </w:rPr>
              <w:t>brica do professo</w:t>
            </w:r>
            <w:r w:rsidR="009E7FE4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4BBCC4A6" w14:textId="35E490D5" w:rsidR="009E7FE4" w:rsidRDefault="009E7FE4" w:rsidP="009E7F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</w:t>
            </w:r>
          </w:p>
          <w:p w14:paraId="19CCEE58" w14:textId="77777777" w:rsidR="009179A9" w:rsidRPr="005B60B4" w:rsidRDefault="009179A9" w:rsidP="004541D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F435D0" w:rsidRPr="005B60B4" w14:paraId="68D8E6A6" w14:textId="77777777" w:rsidTr="2861CB27">
        <w:trPr>
          <w:trHeight w:val="3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EF53D" w14:textId="0A888708" w:rsidR="00F435D0" w:rsidRPr="009E7FE4" w:rsidRDefault="00F435D0" w:rsidP="00F435D0">
            <w:pPr>
              <w:ind w:left="-57"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9E7FE4">
              <w:rPr>
                <w:rFonts w:ascii="Arial" w:hAnsi="Arial" w:cs="Arial"/>
                <w:b/>
                <w:sz w:val="20"/>
                <w:szCs w:val="20"/>
              </w:rPr>
              <w:t>Avaliação por domínios: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230751" w14:textId="4998F876" w:rsidR="00F435D0" w:rsidRPr="009E7FE4" w:rsidRDefault="00F435D0" w:rsidP="00F435D0">
            <w:pPr>
              <w:ind w:left="-57" w:right="-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FE4">
              <w:rPr>
                <w:rFonts w:ascii="Arial" w:eastAsia="Calibri" w:hAnsi="Arial" w:cs="Arial"/>
                <w:b/>
                <w:sz w:val="20"/>
                <w:szCs w:val="20"/>
              </w:rPr>
              <w:t>MI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DC8651" w14:textId="0C8094A5" w:rsidR="00F435D0" w:rsidRPr="009E7FE4" w:rsidRDefault="00F435D0" w:rsidP="00F435D0">
            <w:pPr>
              <w:ind w:left="-57" w:right="-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FE4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9ADBD" w14:textId="3BD3463F" w:rsidR="00F435D0" w:rsidRPr="009E7FE4" w:rsidRDefault="00F435D0" w:rsidP="00F435D0">
            <w:pPr>
              <w:ind w:left="-57" w:right="-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9E7FE4">
              <w:rPr>
                <w:rFonts w:ascii="Arial" w:eastAsia="Calibri" w:hAnsi="Arial" w:cs="Arial"/>
                <w:b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2AFD1B" w14:textId="333AC397" w:rsidR="00F435D0" w:rsidRPr="009E7FE4" w:rsidRDefault="00F435D0" w:rsidP="00F435D0">
            <w:pPr>
              <w:ind w:left="-57" w:right="-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FE4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3CDFA8" w14:textId="706E567D" w:rsidR="00F435D0" w:rsidRPr="009E7FE4" w:rsidRDefault="00F435D0" w:rsidP="00F435D0">
            <w:pPr>
              <w:ind w:left="-57" w:right="-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FE4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5D0AC6" w14:textId="53F8E30F" w:rsidR="00F435D0" w:rsidRPr="009E7FE4" w:rsidRDefault="00F435D0" w:rsidP="00F435D0">
            <w:pPr>
              <w:ind w:left="-57" w:right="-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FE4">
              <w:rPr>
                <w:rFonts w:ascii="Arial" w:eastAsia="Calibri" w:hAnsi="Arial" w:cs="Arial"/>
                <w:b/>
                <w:sz w:val="20"/>
                <w:szCs w:val="20"/>
              </w:rPr>
              <w:t>MB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14C6" w14:textId="0AA4C837" w:rsidR="00F435D0" w:rsidRDefault="00F435D0" w:rsidP="00F435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Rubrica do EE</w:t>
            </w:r>
          </w:p>
          <w:p w14:paraId="6D65B5E9" w14:textId="77777777" w:rsidR="00F435D0" w:rsidRPr="00F435D0" w:rsidRDefault="00F435D0" w:rsidP="00F435D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E322ABE" w14:textId="72009E82" w:rsidR="00F435D0" w:rsidRDefault="00F435D0" w:rsidP="00F435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</w:t>
            </w:r>
          </w:p>
          <w:p w14:paraId="3A730022" w14:textId="77777777" w:rsidR="00F435D0" w:rsidRDefault="00F435D0" w:rsidP="00F435D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435D0" w:rsidRPr="005B60B4" w14:paraId="42880465" w14:textId="77777777" w:rsidTr="00CD19CB">
        <w:trPr>
          <w:trHeight w:val="3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5CB2B" w14:textId="33F5EE3E" w:rsidR="00F435D0" w:rsidRPr="009E7FE4" w:rsidRDefault="00F435D0" w:rsidP="00F435D0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color w:val="000000"/>
                <w:sz w:val="20"/>
                <w:szCs w:val="20"/>
              </w:rPr>
              <w:t>Conceitos e procedimentos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7DDFF52D" w14:textId="373066F2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4B592D6C">
                <v:shape id="_x0000_i1026" type="#_x0000_t75" style="width:18pt;height:16.5pt" o:ole="">
                  <v:imagedata r:id="rId12" o:title=""/>
                </v:shape>
                <o:OLEObject Type="Embed" ProgID="PBrush" ShapeID="_x0000_i1026" DrawAspect="Content" ObjectID="_1821001525" r:id="rId13"/>
              </w:objec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3CDC745" w14:textId="6E4777AF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56EA1C2B">
                <v:shape id="_x0000_i1027" type="#_x0000_t75" style="width:18pt;height:16.5pt" o:ole="">
                  <v:imagedata r:id="rId12" o:title=""/>
                </v:shape>
                <o:OLEObject Type="Embed" ProgID="PBrush" ShapeID="_x0000_i1027" DrawAspect="Content" ObjectID="_1821001526" r:id="rId14"/>
              </w:objec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86268B9" w14:textId="6900B444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46C75B27">
                <v:shape id="_x0000_i1028" type="#_x0000_t75" style="width:18pt;height:16.5pt" o:ole="">
                  <v:imagedata r:id="rId12" o:title=""/>
                </v:shape>
                <o:OLEObject Type="Embed" ProgID="PBrush" ShapeID="_x0000_i1028" DrawAspect="Content" ObjectID="_1821001527" r:id="rId15"/>
              </w:objec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258660F" w14:textId="25A64009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5B109162">
                <v:shape id="_x0000_i1029" type="#_x0000_t75" style="width:18pt;height:16.5pt" o:ole="">
                  <v:imagedata r:id="rId12" o:title=""/>
                </v:shape>
                <o:OLEObject Type="Embed" ProgID="PBrush" ShapeID="_x0000_i1029" DrawAspect="Content" ObjectID="_1821001528" r:id="rId16"/>
              </w:objec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4503A06" w14:textId="120AAA9B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75F34E2A">
                <v:shape id="_x0000_i1030" type="#_x0000_t75" style="width:18pt;height:16.5pt" o:ole="">
                  <v:imagedata r:id="rId12" o:title=""/>
                </v:shape>
                <o:OLEObject Type="Embed" ProgID="PBrush" ShapeID="_x0000_i1030" DrawAspect="Content" ObjectID="_1821001529" r:id="rId17"/>
              </w:objec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193BF40E" w14:textId="2BFCC70E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3E3FADD6">
                <v:shape id="_x0000_i1031" type="#_x0000_t75" style="width:18pt;height:16.5pt" o:ole="">
                  <v:imagedata r:id="rId12" o:title=""/>
                </v:shape>
                <o:OLEObject Type="Embed" ProgID="PBrush" ShapeID="_x0000_i1031" DrawAspect="Content" ObjectID="_1821001530" r:id="rId18"/>
              </w:objec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EEEAA" w14:textId="77777777" w:rsidR="00F435D0" w:rsidRDefault="00F435D0" w:rsidP="00F435D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86A483" w14:textId="4D9E54E1" w:rsidR="00F435D0" w:rsidRDefault="00F435D0" w:rsidP="00F435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Apreciação global</w:t>
            </w:r>
          </w:p>
          <w:p w14:paraId="0D61E446" w14:textId="77777777" w:rsidR="00F435D0" w:rsidRPr="00F435D0" w:rsidRDefault="00F435D0" w:rsidP="00F435D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C0E7AC1" w14:textId="7F7F0B1F" w:rsidR="00F435D0" w:rsidRDefault="00F435D0" w:rsidP="00F435D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</w:t>
            </w:r>
          </w:p>
        </w:tc>
      </w:tr>
      <w:tr w:rsidR="00F435D0" w:rsidRPr="005B60B4" w14:paraId="7C245774" w14:textId="77777777" w:rsidTr="00CD19CB">
        <w:trPr>
          <w:trHeight w:val="3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7FB51" w14:textId="1FE6FF49" w:rsidR="00F435D0" w:rsidRPr="009E7FE4" w:rsidRDefault="00F435D0" w:rsidP="00F435D0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color w:val="000000"/>
                <w:sz w:val="20"/>
                <w:szCs w:val="20"/>
              </w:rPr>
              <w:t>Capacidades matemáticas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6730FDCF" w14:textId="54C595D6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14A338C5">
                <v:shape id="_x0000_i1032" type="#_x0000_t75" style="width:18pt;height:16.5pt" o:ole="">
                  <v:imagedata r:id="rId12" o:title=""/>
                </v:shape>
                <o:OLEObject Type="Embed" ProgID="PBrush" ShapeID="_x0000_i1032" DrawAspect="Content" ObjectID="_1821001531" r:id="rId19"/>
              </w:objec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D85CE8F" w14:textId="40D80683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3B121C64">
                <v:shape id="_x0000_i1033" type="#_x0000_t75" style="width:18pt;height:16.5pt" o:ole="">
                  <v:imagedata r:id="rId12" o:title=""/>
                </v:shape>
                <o:OLEObject Type="Embed" ProgID="PBrush" ShapeID="_x0000_i1033" DrawAspect="Content" ObjectID="_1821001532" r:id="rId20"/>
              </w:objec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152250E" w14:textId="2A10FD4C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3A7EB5CB">
                <v:shape id="_x0000_i1034" type="#_x0000_t75" style="width:18pt;height:16.5pt" o:ole="">
                  <v:imagedata r:id="rId12" o:title=""/>
                </v:shape>
                <o:OLEObject Type="Embed" ProgID="PBrush" ShapeID="_x0000_i1034" DrawAspect="Content" ObjectID="_1821001533" r:id="rId21"/>
              </w:objec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7647382" w14:textId="5CDE2C34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68D20A33">
                <v:shape id="_x0000_i1035" type="#_x0000_t75" style="width:18pt;height:16.5pt" o:ole="">
                  <v:imagedata r:id="rId12" o:title=""/>
                </v:shape>
                <o:OLEObject Type="Embed" ProgID="PBrush" ShapeID="_x0000_i1035" DrawAspect="Content" ObjectID="_1821001534" r:id="rId22"/>
              </w:objec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3B031F1" w14:textId="49B8B767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5252B363">
                <v:shape id="_x0000_i1036" type="#_x0000_t75" style="width:18pt;height:16.5pt" o:ole="">
                  <v:imagedata r:id="rId12" o:title=""/>
                </v:shape>
                <o:OLEObject Type="Embed" ProgID="PBrush" ShapeID="_x0000_i1036" DrawAspect="Content" ObjectID="_1821001535" r:id="rId23"/>
              </w:objec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4A83DBF" w14:textId="72B779BD" w:rsidR="00F435D0" w:rsidRPr="009E7FE4" w:rsidRDefault="00F435D0" w:rsidP="00F435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E4">
              <w:rPr>
                <w:rFonts w:ascii="Arial" w:hAnsi="Arial" w:cs="Arial"/>
                <w:sz w:val="20"/>
                <w:szCs w:val="20"/>
              </w:rPr>
              <w:object w:dxaOrig="450" w:dyaOrig="420" w14:anchorId="4E60CD79">
                <v:shape id="_x0000_i1037" type="#_x0000_t75" style="width:18pt;height:16.5pt" o:ole="">
                  <v:imagedata r:id="rId12" o:title=""/>
                </v:shape>
                <o:OLEObject Type="Embed" ProgID="PBrush" ShapeID="_x0000_i1037" DrawAspect="Content" ObjectID="_1821001536" r:id="rId24"/>
              </w:object>
            </w:r>
          </w:p>
        </w:tc>
        <w:tc>
          <w:tcPr>
            <w:tcW w:w="2439" w:type="dxa"/>
            <w:vMerge/>
          </w:tcPr>
          <w:p w14:paraId="45558035" w14:textId="77777777" w:rsidR="00F435D0" w:rsidRDefault="00F435D0" w:rsidP="00F435D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F97D9C7" w14:textId="77777777" w:rsidR="00445951" w:rsidRPr="009E7FE4" w:rsidRDefault="00445951" w:rsidP="00445951">
      <w:pPr>
        <w:spacing w:line="360" w:lineRule="auto"/>
        <w:jc w:val="both"/>
        <w:rPr>
          <w:rFonts w:ascii="Arial Narrow" w:hAnsi="Arial Narrow"/>
          <w:b/>
          <w:sz w:val="10"/>
          <w:szCs w:val="10"/>
        </w:rPr>
      </w:pPr>
    </w:p>
    <w:p w14:paraId="39DCBAAF" w14:textId="77777777" w:rsidR="00CD19CB" w:rsidRPr="00CD19CB" w:rsidRDefault="00CD19CB" w:rsidP="00CD1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19CB">
        <w:rPr>
          <w:rFonts w:ascii="Arial" w:hAnsi="Arial" w:cs="Arial"/>
          <w:b/>
          <w:sz w:val="22"/>
          <w:szCs w:val="22"/>
        </w:rPr>
        <w:t>1 –</w:t>
      </w:r>
      <w:r w:rsidRPr="00CD19CB">
        <w:rPr>
          <w:rFonts w:ascii="Arial" w:hAnsi="Arial" w:cs="Arial"/>
          <w:sz w:val="22"/>
          <w:szCs w:val="22"/>
        </w:rPr>
        <w:t xml:space="preserve"> Assinala com </w:t>
      </w:r>
      <w:r w:rsidRPr="00CD19CB">
        <w:rPr>
          <w:rFonts w:ascii="Arial" w:hAnsi="Arial" w:cs="Arial"/>
          <w:b/>
          <w:bCs/>
          <w:sz w:val="22"/>
          <w:szCs w:val="22"/>
        </w:rPr>
        <w:t>X</w:t>
      </w:r>
      <w:r w:rsidRPr="00CD19CB">
        <w:rPr>
          <w:rFonts w:ascii="Arial" w:hAnsi="Arial" w:cs="Arial"/>
          <w:sz w:val="22"/>
          <w:szCs w:val="22"/>
        </w:rPr>
        <w:t xml:space="preserve"> o número que é </w:t>
      </w:r>
      <w:r w:rsidRPr="00CD19CB">
        <w:rPr>
          <w:rFonts w:ascii="Arial" w:hAnsi="Arial" w:cs="Arial"/>
          <w:b/>
          <w:sz w:val="22"/>
          <w:szCs w:val="22"/>
        </w:rPr>
        <w:t>primo</w:t>
      </w:r>
      <w:r w:rsidRPr="00CD19CB">
        <w:rPr>
          <w:rFonts w:ascii="Arial" w:hAnsi="Arial" w:cs="Arial"/>
          <w:sz w:val="22"/>
          <w:szCs w:val="22"/>
        </w:rPr>
        <w:t>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</w:tblGrid>
      <w:tr w:rsidR="00CD19CB" w:rsidRPr="009E7FE4" w14:paraId="055A6AB3" w14:textId="77777777" w:rsidTr="00277D7B">
        <w:tc>
          <w:tcPr>
            <w:tcW w:w="2374" w:type="dxa"/>
          </w:tcPr>
          <w:p w14:paraId="63F2ADA7" w14:textId="16EBDEBD" w:rsidR="00CD19CB" w:rsidRPr="00CD19CB" w:rsidRDefault="00CD19CB" w:rsidP="00277D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D19CB">
              <w:rPr>
                <w:rFonts w:ascii="Arial" w:hAnsi="Arial" w:cs="Arial"/>
                <w:sz w:val="22"/>
                <w:szCs w:val="22"/>
              </w:rPr>
              <w:t xml:space="preserve">  4</w:t>
            </w:r>
          </w:p>
        </w:tc>
        <w:tc>
          <w:tcPr>
            <w:tcW w:w="2374" w:type="dxa"/>
          </w:tcPr>
          <w:p w14:paraId="6FFCD6F4" w14:textId="531A1637" w:rsidR="00CD19CB" w:rsidRPr="00CD19CB" w:rsidRDefault="00CD19CB" w:rsidP="00277D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D19CB">
              <w:rPr>
                <w:rFonts w:ascii="Arial" w:hAnsi="Arial" w:cs="Arial"/>
                <w:sz w:val="22"/>
                <w:szCs w:val="22"/>
              </w:rPr>
              <w:t xml:space="preserve"> 15</w:t>
            </w:r>
          </w:p>
        </w:tc>
        <w:tc>
          <w:tcPr>
            <w:tcW w:w="2374" w:type="dxa"/>
          </w:tcPr>
          <w:p w14:paraId="51CF2F13" w14:textId="7FDEE09C" w:rsidR="00CD19CB" w:rsidRPr="00CD19CB" w:rsidRDefault="00CD19CB" w:rsidP="00277D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D19CB">
              <w:rPr>
                <w:rFonts w:ascii="Arial" w:hAnsi="Arial" w:cs="Arial"/>
                <w:sz w:val="22"/>
                <w:szCs w:val="22"/>
              </w:rPr>
              <w:t xml:space="preserve"> 29</w:t>
            </w:r>
          </w:p>
        </w:tc>
        <w:tc>
          <w:tcPr>
            <w:tcW w:w="2374" w:type="dxa"/>
          </w:tcPr>
          <w:p w14:paraId="144DBD0D" w14:textId="7147C8FF" w:rsidR="00CD19CB" w:rsidRPr="00CD19CB" w:rsidRDefault="00CD19CB" w:rsidP="00277D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D19CB">
              <w:rPr>
                <w:rFonts w:ascii="Arial" w:hAnsi="Arial" w:cs="Arial"/>
                <w:sz w:val="22"/>
                <w:szCs w:val="22"/>
              </w:rPr>
              <w:t xml:space="preserve">  100</w:t>
            </w:r>
          </w:p>
        </w:tc>
      </w:tr>
    </w:tbl>
    <w:p w14:paraId="78BC19BC" w14:textId="77777777" w:rsidR="00CD19CB" w:rsidRPr="00F73A3F" w:rsidRDefault="00CD19CB" w:rsidP="00CD19CB">
      <w:pPr>
        <w:jc w:val="both"/>
        <w:rPr>
          <w:rFonts w:ascii="Arial" w:hAnsi="Arial" w:cs="Arial"/>
          <w:b/>
          <w:sz w:val="16"/>
          <w:szCs w:val="16"/>
        </w:rPr>
      </w:pPr>
    </w:p>
    <w:p w14:paraId="633430CA" w14:textId="77777777" w:rsidR="00CD19CB" w:rsidRPr="00322813" w:rsidRDefault="00CD19CB" w:rsidP="00CD1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F62DF4">
        <w:rPr>
          <w:rFonts w:ascii="Arial" w:hAnsi="Arial" w:cs="Arial"/>
          <w:b/>
          <w:sz w:val="22"/>
          <w:szCs w:val="22"/>
        </w:rPr>
        <w:t xml:space="preserve"> -</w:t>
      </w:r>
      <w:r w:rsidRPr="00322813">
        <w:rPr>
          <w:rFonts w:ascii="Arial" w:hAnsi="Arial" w:cs="Arial"/>
          <w:sz w:val="22"/>
          <w:szCs w:val="22"/>
        </w:rPr>
        <w:t xml:space="preserve"> Assinala com </w:t>
      </w:r>
      <w:r w:rsidRPr="00CD19CB">
        <w:rPr>
          <w:rFonts w:ascii="Arial" w:hAnsi="Arial" w:cs="Arial"/>
          <w:b/>
          <w:bCs/>
          <w:sz w:val="22"/>
          <w:szCs w:val="22"/>
        </w:rPr>
        <w:t>X</w:t>
      </w:r>
      <w:r w:rsidRPr="00322813">
        <w:rPr>
          <w:rFonts w:ascii="Arial" w:hAnsi="Arial" w:cs="Arial"/>
          <w:sz w:val="22"/>
          <w:szCs w:val="22"/>
        </w:rPr>
        <w:t xml:space="preserve"> a opção que corresponde à decomposição num produto de fatores primos do número 120.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CD19CB" w:rsidRPr="00EB5DCD" w14:paraId="08C2505F" w14:textId="77777777" w:rsidTr="00277D7B">
        <w:tc>
          <w:tcPr>
            <w:tcW w:w="2480" w:type="dxa"/>
          </w:tcPr>
          <w:p w14:paraId="64409A02" w14:textId="77777777" w:rsidR="00CD19CB" w:rsidRPr="00EB5DCD" w:rsidRDefault="00CD19CB" w:rsidP="00277D7B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3× 5 ×8</m:t>
              </m:r>
            </m:oMath>
            <w:r w:rsidRPr="00323A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2481" w:type="dxa"/>
          </w:tcPr>
          <w:p w14:paraId="1D613CC2" w14:textId="77777777" w:rsidR="00CD19CB" w:rsidRPr="00EB5DCD" w:rsidRDefault="00CD19CB" w:rsidP="00277D7B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×3× 5</m:t>
              </m:r>
            </m:oMath>
          </w:p>
        </w:tc>
        <w:tc>
          <w:tcPr>
            <w:tcW w:w="2481" w:type="dxa"/>
          </w:tcPr>
          <w:p w14:paraId="3664A5E2" w14:textId="77777777" w:rsidR="00CD19CB" w:rsidRPr="00EB5DCD" w:rsidRDefault="00CD19CB" w:rsidP="00277D7B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×3× 5</m:t>
              </m:r>
            </m:oMath>
          </w:p>
        </w:tc>
        <w:tc>
          <w:tcPr>
            <w:tcW w:w="2481" w:type="dxa"/>
          </w:tcPr>
          <w:p w14:paraId="4E3CACE9" w14:textId="77777777" w:rsidR="00CD19CB" w:rsidRPr="00EB5DCD" w:rsidRDefault="00CD19CB" w:rsidP="00277D7B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EB5DCD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6× 20</m:t>
              </m:r>
            </m:oMath>
          </w:p>
        </w:tc>
      </w:tr>
    </w:tbl>
    <w:p w14:paraId="2B1B908F" w14:textId="01DC2824" w:rsidR="00CD19CB" w:rsidRPr="00AA6167" w:rsidRDefault="00CD557E" w:rsidP="00CD1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CD19CB" w:rsidRPr="00AA6167">
        <w:rPr>
          <w:rFonts w:ascii="Arial" w:hAnsi="Arial" w:cs="Arial"/>
          <w:b/>
          <w:sz w:val="22"/>
          <w:szCs w:val="22"/>
        </w:rPr>
        <w:t xml:space="preserve"> –</w:t>
      </w:r>
      <w:r w:rsidR="00CD19CB" w:rsidRPr="00AA6167">
        <w:rPr>
          <w:rFonts w:ascii="Arial" w:hAnsi="Arial" w:cs="Arial"/>
          <w:sz w:val="22"/>
          <w:szCs w:val="22"/>
        </w:rPr>
        <w:t xml:space="preserve"> Sabendo que a decomposição em fatores primos do número 200 é 2</w:t>
      </w:r>
      <w:r w:rsidR="00CD19CB" w:rsidRPr="00AA6167">
        <w:rPr>
          <w:rFonts w:ascii="Arial" w:hAnsi="Arial" w:cs="Arial"/>
          <w:sz w:val="22"/>
          <w:szCs w:val="22"/>
          <w:vertAlign w:val="superscript"/>
        </w:rPr>
        <w:t>3</w:t>
      </w:r>
      <w:r w:rsidR="00CD19CB" w:rsidRPr="00AA6167">
        <w:rPr>
          <w:rFonts w:ascii="Arial" w:hAnsi="Arial" w:cs="Arial"/>
          <w:sz w:val="22"/>
          <w:szCs w:val="22"/>
        </w:rPr>
        <w:t xml:space="preserve"> x 5</w:t>
      </w:r>
      <w:r w:rsidR="00CD19CB" w:rsidRPr="00B059C5">
        <w:rPr>
          <w:rFonts w:ascii="Arial" w:hAnsi="Arial" w:cs="Arial"/>
          <w:sz w:val="22"/>
          <w:szCs w:val="22"/>
          <w:vertAlign w:val="superscript"/>
        </w:rPr>
        <w:t>2</w:t>
      </w:r>
      <w:r w:rsidR="00CD19CB" w:rsidRPr="00AA6167">
        <w:rPr>
          <w:rFonts w:ascii="Arial" w:hAnsi="Arial" w:cs="Arial"/>
          <w:sz w:val="22"/>
          <w:szCs w:val="22"/>
        </w:rPr>
        <w:t>.</w:t>
      </w:r>
    </w:p>
    <w:p w14:paraId="5B8597A3" w14:textId="77777777" w:rsidR="00CD19CB" w:rsidRDefault="00CD19CB" w:rsidP="00CD1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167">
        <w:rPr>
          <w:rFonts w:ascii="Arial" w:hAnsi="Arial" w:cs="Arial"/>
          <w:sz w:val="22"/>
          <w:szCs w:val="22"/>
        </w:rPr>
        <w:t xml:space="preserve">Sem efetuares a decomposição, qual será a decomposição em fatores primos do número </w:t>
      </w:r>
      <w:r>
        <w:rPr>
          <w:rFonts w:ascii="Arial" w:hAnsi="Arial" w:cs="Arial"/>
          <w:sz w:val="22"/>
          <w:szCs w:val="22"/>
        </w:rPr>
        <w:t>1 0</w:t>
      </w:r>
      <w:r w:rsidRPr="00AA6167">
        <w:rPr>
          <w:rFonts w:ascii="Arial" w:hAnsi="Arial" w:cs="Arial"/>
          <w:sz w:val="22"/>
          <w:szCs w:val="22"/>
        </w:rPr>
        <w:t>00?</w:t>
      </w:r>
    </w:p>
    <w:p w14:paraId="2F173251" w14:textId="77777777" w:rsidR="00CD19CB" w:rsidRPr="00AA6167" w:rsidRDefault="00CD19CB" w:rsidP="00CD19C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7F208B2" w14:textId="77777777" w:rsidR="00CD19CB" w:rsidRPr="00AA6167" w:rsidRDefault="00CD19CB" w:rsidP="00CD19C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AA6167">
        <w:rPr>
          <w:rFonts w:ascii="Arial" w:hAnsi="Arial" w:cs="Arial"/>
        </w:rPr>
        <w:t>000 = __________________</w:t>
      </w:r>
    </w:p>
    <w:p w14:paraId="45086742" w14:textId="77777777" w:rsidR="00783B47" w:rsidRDefault="00783B47" w:rsidP="00CD557E">
      <w:pPr>
        <w:tabs>
          <w:tab w:val="left" w:pos="3345"/>
        </w:tabs>
        <w:jc w:val="both"/>
        <w:rPr>
          <w:rFonts w:ascii="Arial" w:hAnsi="Arial" w:cs="Arial"/>
          <w:b/>
          <w:sz w:val="22"/>
          <w:szCs w:val="22"/>
        </w:rPr>
      </w:pPr>
    </w:p>
    <w:p w14:paraId="0B446225" w14:textId="63AED403" w:rsidR="00CD19CB" w:rsidRPr="00BA12D0" w:rsidRDefault="00783B47" w:rsidP="00CD557E">
      <w:pPr>
        <w:tabs>
          <w:tab w:val="left" w:pos="3345"/>
        </w:tabs>
        <w:jc w:val="both"/>
        <w:rPr>
          <w:rFonts w:ascii="Arial" w:hAnsi="Arial" w:cs="Arial"/>
          <w:b/>
          <w:sz w:val="16"/>
          <w:szCs w:val="16"/>
        </w:rPr>
      </w:pPr>
      <w:r w:rsidRPr="003228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72810" wp14:editId="6456740C">
                <wp:simplePos x="0" y="0"/>
                <wp:positionH relativeFrom="column">
                  <wp:posOffset>2961640</wp:posOffset>
                </wp:positionH>
                <wp:positionV relativeFrom="paragraph">
                  <wp:posOffset>83185</wp:posOffset>
                </wp:positionV>
                <wp:extent cx="359410" cy="240030"/>
                <wp:effectExtent l="0" t="0" r="21590" b="26670"/>
                <wp:wrapNone/>
                <wp:docPr id="1940978716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BEA3C" w14:textId="77777777" w:rsidR="00CD19CB" w:rsidRDefault="00CD19CB" w:rsidP="00CD1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2810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33.2pt;margin-top:6.55pt;width:28.3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">
                <v:textbox>
                  <w:txbxContent>
                    <w:p w14:paraId="212BEA3C" w14:textId="77777777" w:rsidR="00CD19CB" w:rsidRDefault="00CD19CB" w:rsidP="00CD19CB"/>
                  </w:txbxContent>
                </v:textbox>
              </v:shape>
            </w:pict>
          </mc:Fallback>
        </mc:AlternateContent>
      </w:r>
      <w:r w:rsidR="00CD19CB">
        <w:rPr>
          <w:rFonts w:ascii="Arial" w:hAnsi="Arial" w:cs="Arial"/>
          <w:b/>
          <w:sz w:val="22"/>
          <w:szCs w:val="22"/>
        </w:rPr>
        <w:tab/>
      </w:r>
    </w:p>
    <w:p w14:paraId="2CC25415" w14:textId="72CBEED9" w:rsidR="00CD19CB" w:rsidRDefault="003C7BEC" w:rsidP="00CD1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CD19CB">
        <w:rPr>
          <w:rFonts w:ascii="Arial" w:hAnsi="Arial" w:cs="Arial"/>
          <w:b/>
          <w:sz w:val="22"/>
          <w:szCs w:val="22"/>
        </w:rPr>
        <w:t xml:space="preserve"> </w:t>
      </w:r>
      <w:r w:rsidR="00CD19CB" w:rsidRPr="00322813">
        <w:rPr>
          <w:rFonts w:ascii="Arial" w:hAnsi="Arial" w:cs="Arial"/>
          <w:b/>
          <w:sz w:val="22"/>
          <w:szCs w:val="22"/>
        </w:rPr>
        <w:t>–</w:t>
      </w:r>
      <w:r w:rsidR="00CD19CB" w:rsidRPr="00322813">
        <w:rPr>
          <w:rFonts w:ascii="Arial" w:hAnsi="Arial" w:cs="Arial"/>
          <w:sz w:val="22"/>
          <w:szCs w:val="22"/>
        </w:rPr>
        <w:t xml:space="preserve"> Calcula </w:t>
      </w:r>
      <w:r w:rsidR="00CD19CB" w:rsidRPr="00322813">
        <w:rPr>
          <w:rFonts w:ascii="Arial" w:hAnsi="Arial" w:cs="Arial"/>
          <w:b/>
          <w:sz w:val="22"/>
          <w:szCs w:val="22"/>
        </w:rPr>
        <w:t>mentalmente</w:t>
      </w:r>
      <w:r w:rsidR="00CD19CB">
        <w:rPr>
          <w:rFonts w:ascii="Arial" w:hAnsi="Arial" w:cs="Arial"/>
          <w:sz w:val="22"/>
          <w:szCs w:val="22"/>
        </w:rPr>
        <w:t xml:space="preserve">.      </w:t>
      </w:r>
      <w:proofErr w:type="spellStart"/>
      <w:r w:rsidR="00CD19CB" w:rsidRPr="00322813">
        <w:rPr>
          <w:rFonts w:ascii="Arial" w:hAnsi="Arial" w:cs="Arial"/>
          <w:sz w:val="22"/>
          <w:szCs w:val="22"/>
        </w:rPr>
        <w:t>m.m.c</w:t>
      </w:r>
      <w:proofErr w:type="spellEnd"/>
      <w:r w:rsidR="00CD19CB" w:rsidRPr="00322813">
        <w:rPr>
          <w:rFonts w:ascii="Arial" w:hAnsi="Arial" w:cs="Arial"/>
          <w:sz w:val="22"/>
          <w:szCs w:val="22"/>
        </w:rPr>
        <w:t>. (</w:t>
      </w:r>
      <w:r w:rsidR="00CD19CB">
        <w:rPr>
          <w:rFonts w:ascii="Arial" w:hAnsi="Arial" w:cs="Arial"/>
          <w:sz w:val="22"/>
          <w:szCs w:val="22"/>
        </w:rPr>
        <w:t>15</w:t>
      </w:r>
      <w:r w:rsidR="00CD19CB" w:rsidRPr="00322813">
        <w:rPr>
          <w:rFonts w:ascii="Arial" w:hAnsi="Arial" w:cs="Arial"/>
          <w:sz w:val="22"/>
          <w:szCs w:val="22"/>
        </w:rPr>
        <w:t>,</w:t>
      </w:r>
      <w:r w:rsidR="00CD557E">
        <w:rPr>
          <w:rFonts w:ascii="Arial" w:hAnsi="Arial" w:cs="Arial"/>
          <w:sz w:val="22"/>
          <w:szCs w:val="22"/>
        </w:rPr>
        <w:t>60</w:t>
      </w:r>
      <w:r w:rsidR="00CD19CB" w:rsidRPr="00322813">
        <w:rPr>
          <w:rFonts w:ascii="Arial" w:hAnsi="Arial" w:cs="Arial"/>
          <w:sz w:val="22"/>
          <w:szCs w:val="22"/>
        </w:rPr>
        <w:t>) =</w:t>
      </w:r>
    </w:p>
    <w:p w14:paraId="3359E526" w14:textId="77777777" w:rsidR="00CD19CB" w:rsidRPr="00783B47" w:rsidRDefault="00CD19CB" w:rsidP="00CD19CB">
      <w:pPr>
        <w:tabs>
          <w:tab w:val="left" w:pos="120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EFF7C2C" w14:textId="1104EDA5" w:rsidR="00CD19CB" w:rsidRPr="0000030F" w:rsidRDefault="003C7BEC" w:rsidP="00CD19C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CD19CB" w:rsidRPr="0000030F">
        <w:rPr>
          <w:rFonts w:ascii="Arial" w:hAnsi="Arial" w:cs="Arial"/>
          <w:b/>
          <w:sz w:val="22"/>
          <w:szCs w:val="22"/>
        </w:rPr>
        <w:t xml:space="preserve"> -</w:t>
      </w:r>
      <w:r w:rsidR="00CD19CB" w:rsidRPr="0000030F">
        <w:rPr>
          <w:rFonts w:ascii="Arial" w:hAnsi="Arial" w:cs="Arial"/>
          <w:sz w:val="22"/>
          <w:szCs w:val="22"/>
        </w:rPr>
        <w:t xml:space="preserve"> </w:t>
      </w:r>
      <w:r w:rsidR="00CD19CB" w:rsidRPr="0000030F">
        <w:rPr>
          <w:rFonts w:ascii="Arial" w:eastAsia="Calibri" w:hAnsi="Arial" w:cs="Arial"/>
          <w:sz w:val="22"/>
          <w:szCs w:val="22"/>
          <w:lang w:eastAsia="en-US"/>
        </w:rPr>
        <w:t>A Inês decidiu fazer desporto e estabeleceu o seguinte programa:</w:t>
      </w:r>
    </w:p>
    <w:p w14:paraId="5A4B86BD" w14:textId="15506B45" w:rsidR="00CD19CB" w:rsidRPr="0000030F" w:rsidRDefault="00CD19CB" w:rsidP="00CD19CB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0030F">
        <w:rPr>
          <w:rFonts w:ascii="Arial" w:eastAsia="Calibri" w:hAnsi="Arial" w:cs="Arial"/>
          <w:b/>
          <w:sz w:val="22"/>
          <w:szCs w:val="22"/>
          <w:lang w:eastAsia="en-US"/>
        </w:rPr>
        <w:t>Natação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 – três em três dias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ab/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ab/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ab/>
      </w:r>
      <w:r w:rsidRPr="0000030F">
        <w:rPr>
          <w:rFonts w:ascii="Arial" w:eastAsia="Calibri" w:hAnsi="Arial" w:cs="Arial"/>
          <w:b/>
          <w:sz w:val="22"/>
          <w:szCs w:val="22"/>
          <w:lang w:eastAsia="en-US"/>
        </w:rPr>
        <w:t>Ténis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r w:rsidR="00CD557E">
        <w:rPr>
          <w:rFonts w:ascii="Arial" w:eastAsia="Calibri" w:hAnsi="Arial" w:cs="Arial"/>
          <w:sz w:val="22"/>
          <w:szCs w:val="22"/>
          <w:lang w:eastAsia="en-US"/>
        </w:rPr>
        <w:t>cinco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 em </w:t>
      </w:r>
      <w:r w:rsidR="00CD557E">
        <w:rPr>
          <w:rFonts w:ascii="Arial" w:eastAsia="Calibri" w:hAnsi="Arial" w:cs="Arial"/>
          <w:sz w:val="22"/>
          <w:szCs w:val="22"/>
          <w:lang w:eastAsia="en-US"/>
        </w:rPr>
        <w:t>cinco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 dias</w:t>
      </w:r>
    </w:p>
    <w:p w14:paraId="1E7CEA16" w14:textId="61FE6F76" w:rsidR="00CD19CB" w:rsidRPr="0000030F" w:rsidRDefault="00CD19CB" w:rsidP="00CD19C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Sabendo que a Inês começou o seu programa no dia </w:t>
      </w:r>
      <w:r w:rsidR="00CD557E">
        <w:rPr>
          <w:rFonts w:ascii="Arial" w:eastAsia="Calibri" w:hAnsi="Arial" w:cs="Arial"/>
          <w:bCs/>
          <w:sz w:val="22"/>
          <w:szCs w:val="22"/>
          <w:lang w:eastAsia="en-US"/>
        </w:rPr>
        <w:t>25</w:t>
      </w:r>
      <w:r w:rsidRPr="0000030F">
        <w:rPr>
          <w:rFonts w:ascii="Arial" w:eastAsia="Calibri" w:hAnsi="Arial" w:cs="Arial"/>
          <w:bCs/>
          <w:sz w:val="22"/>
          <w:szCs w:val="22"/>
          <w:lang w:eastAsia="en-US"/>
        </w:rPr>
        <w:t xml:space="preserve"> de </w:t>
      </w:r>
      <w:r w:rsidR="00CD557E">
        <w:rPr>
          <w:rFonts w:ascii="Arial" w:eastAsia="Calibri" w:hAnsi="Arial" w:cs="Arial"/>
          <w:bCs/>
          <w:sz w:val="22"/>
          <w:szCs w:val="22"/>
          <w:lang w:eastAsia="en-US"/>
        </w:rPr>
        <w:t>setembro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, praticando as duas modalidades no mesmo dia, determina </w:t>
      </w:r>
      <w:r w:rsidRPr="0000030F">
        <w:rPr>
          <w:rFonts w:ascii="Arial" w:eastAsia="Calibri" w:hAnsi="Arial" w:cs="Arial"/>
          <w:b/>
          <w:sz w:val="22"/>
          <w:szCs w:val="22"/>
          <w:lang w:eastAsia="en-US"/>
        </w:rPr>
        <w:t xml:space="preserve">em que dias do mês de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outubro</w:t>
      </w:r>
      <w:r w:rsidRPr="0000030F">
        <w:rPr>
          <w:rFonts w:ascii="Arial" w:eastAsia="Calibri" w:hAnsi="Arial" w:cs="Arial"/>
          <w:sz w:val="22"/>
          <w:szCs w:val="22"/>
          <w:lang w:eastAsia="en-US"/>
        </w:rPr>
        <w:t xml:space="preserve"> isso volta a acontecer. </w:t>
      </w:r>
    </w:p>
    <w:p w14:paraId="392D1746" w14:textId="77777777" w:rsidR="00CD19CB" w:rsidRPr="003D74C1" w:rsidRDefault="00CD19CB" w:rsidP="00CD1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74C1">
        <w:rPr>
          <w:rFonts w:ascii="Arial" w:hAnsi="Arial" w:cs="Arial"/>
          <w:sz w:val="22"/>
          <w:szCs w:val="22"/>
        </w:rPr>
        <w:t>Mostra como chegaste à tua resposta.</w:t>
      </w:r>
    </w:p>
    <w:p w14:paraId="11E2A4A3" w14:textId="77777777" w:rsidR="00CD19CB" w:rsidRPr="00AA6167" w:rsidRDefault="00CD19CB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D2AA47" w14:textId="77777777" w:rsidR="00CD19CB" w:rsidRPr="00AA6167" w:rsidRDefault="00CD19CB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7E9A0C" w14:textId="77777777" w:rsidR="00CD19CB" w:rsidRDefault="00CD19CB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BFBFBF" w:themeFill="background1" w:themeFillShade="BF"/>
        </w:rPr>
      </w:pPr>
    </w:p>
    <w:p w14:paraId="3FA18CBC" w14:textId="77777777" w:rsidR="003C7BEC" w:rsidRDefault="003C7BEC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BFBFBF" w:themeFill="background1" w:themeFillShade="BF"/>
        </w:rPr>
      </w:pPr>
    </w:p>
    <w:p w14:paraId="4BA48381" w14:textId="77777777" w:rsidR="00CE49AF" w:rsidRPr="00AA6167" w:rsidRDefault="00CE49AF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BFBFBF" w:themeFill="background1" w:themeFillShade="BF"/>
        </w:rPr>
      </w:pPr>
    </w:p>
    <w:p w14:paraId="1CE87EE0" w14:textId="77777777" w:rsidR="00CD19CB" w:rsidRPr="00AA6167" w:rsidRDefault="00CD19CB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BFBFBF" w:themeFill="background1" w:themeFillShade="BF"/>
        </w:rPr>
      </w:pPr>
    </w:p>
    <w:p w14:paraId="1E5819EA" w14:textId="77777777" w:rsidR="00CD19CB" w:rsidRPr="003C7BEC" w:rsidRDefault="00CD19CB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6"/>
          <w:szCs w:val="16"/>
          <w:shd w:val="clear" w:color="auto" w:fill="BFBFBF" w:themeFill="background1" w:themeFillShade="BF"/>
        </w:rPr>
      </w:pPr>
    </w:p>
    <w:p w14:paraId="34E6E4E0" w14:textId="40B02A2F" w:rsidR="00CD19CB" w:rsidRDefault="00CD19CB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167">
        <w:rPr>
          <w:rFonts w:ascii="Arial" w:hAnsi="Arial" w:cs="Arial"/>
          <w:b/>
          <w:sz w:val="22"/>
          <w:szCs w:val="22"/>
        </w:rPr>
        <w:t>Resposta:</w:t>
      </w:r>
      <w:r w:rsidRPr="00AA6167"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</w:p>
    <w:p w14:paraId="779D40EC" w14:textId="77777777" w:rsidR="003C7BEC" w:rsidRDefault="003C7BEC" w:rsidP="00CD1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218D37" w14:textId="218F9129" w:rsidR="003C7BEC" w:rsidRDefault="003C7BEC" w:rsidP="003C7B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322813">
        <w:rPr>
          <w:rFonts w:ascii="Arial" w:hAnsi="Arial" w:cs="Arial"/>
          <w:b/>
          <w:sz w:val="22"/>
          <w:szCs w:val="22"/>
        </w:rPr>
        <w:t xml:space="preserve"> –</w:t>
      </w:r>
      <w:r w:rsidRPr="00322813">
        <w:rPr>
          <w:rFonts w:ascii="Arial" w:hAnsi="Arial" w:cs="Arial"/>
          <w:sz w:val="22"/>
          <w:szCs w:val="22"/>
        </w:rPr>
        <w:t xml:space="preserve"> Determina</w:t>
      </w:r>
      <w:r>
        <w:rPr>
          <w:rFonts w:ascii="Arial" w:hAnsi="Arial" w:cs="Arial"/>
          <w:sz w:val="22"/>
          <w:szCs w:val="22"/>
        </w:rPr>
        <w:t xml:space="preserve"> o</w:t>
      </w:r>
      <w:r w:rsidRPr="0032281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m.d.c</w:t>
      </w:r>
      <w:proofErr w:type="spellEnd"/>
      <w:r>
        <w:rPr>
          <w:rFonts w:ascii="Arial" w:hAnsi="Arial" w:cs="Arial"/>
          <w:sz w:val="22"/>
          <w:szCs w:val="22"/>
        </w:rPr>
        <w:t>. (40, 48</w:t>
      </w:r>
      <w:r w:rsidRPr="0032281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através da decomposição em fatores primos.</w:t>
      </w:r>
    </w:p>
    <w:p w14:paraId="1733753D" w14:textId="77777777" w:rsidR="003C7BEC" w:rsidRDefault="003C7BEC" w:rsidP="003C7B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255B2F" w14:textId="77777777" w:rsidR="003C7BEC" w:rsidRDefault="003C7BEC" w:rsidP="003C7B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27F27E" w14:textId="77777777" w:rsidR="003C7BEC" w:rsidRPr="006E22D0" w:rsidRDefault="003C7BEC" w:rsidP="003C7BE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78E8C24" w14:textId="77777777" w:rsidR="003C7BEC" w:rsidRDefault="003C7BEC" w:rsidP="003C7BE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2A2F5AF" w14:textId="77777777" w:rsidR="003C7BEC" w:rsidRDefault="003C7BEC" w:rsidP="003C7BEC">
      <w:pPr>
        <w:tabs>
          <w:tab w:val="left" w:pos="216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40B7DB51" w14:textId="77777777" w:rsidR="003C7BEC" w:rsidRDefault="003C7BEC" w:rsidP="003C7BEC">
      <w:pPr>
        <w:tabs>
          <w:tab w:val="left" w:pos="216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8659ABA" w14:textId="77777777" w:rsidR="003C7BEC" w:rsidRPr="006E22D0" w:rsidRDefault="003C7BEC" w:rsidP="003C7BEC">
      <w:pPr>
        <w:tabs>
          <w:tab w:val="left" w:pos="216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85F208B" w14:textId="77777777" w:rsidR="003C7BEC" w:rsidRDefault="003C7BEC" w:rsidP="003C7B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167">
        <w:rPr>
          <w:rFonts w:ascii="Arial" w:hAnsi="Arial" w:cs="Arial"/>
          <w:b/>
          <w:sz w:val="22"/>
          <w:szCs w:val="22"/>
        </w:rPr>
        <w:t>Resposta:</w:t>
      </w:r>
      <w:r w:rsidRPr="00AA6167"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</w:p>
    <w:p w14:paraId="1CEDBC6C" w14:textId="022475D5" w:rsidR="003C7BEC" w:rsidRPr="003C7BEC" w:rsidRDefault="003C7BEC" w:rsidP="003C7BEC">
      <w:pPr>
        <w:jc w:val="both"/>
        <w:rPr>
          <w:rFonts w:ascii="Arial" w:hAnsi="Arial" w:cs="Arial"/>
          <w:b/>
          <w:sz w:val="6"/>
          <w:szCs w:val="6"/>
        </w:rPr>
      </w:pPr>
      <w:r w:rsidRPr="009A34C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6A467" wp14:editId="1A0FF07F">
                <wp:simplePos x="0" y="0"/>
                <wp:positionH relativeFrom="column">
                  <wp:posOffset>-75565</wp:posOffset>
                </wp:positionH>
                <wp:positionV relativeFrom="paragraph">
                  <wp:posOffset>62977</wp:posOffset>
                </wp:positionV>
                <wp:extent cx="6353175" cy="283845"/>
                <wp:effectExtent l="0" t="0" r="28575" b="20955"/>
                <wp:wrapNone/>
                <wp:docPr id="2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838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A24A7" w14:textId="033622BC" w:rsidR="00CD19CB" w:rsidRPr="00CD19CB" w:rsidRDefault="00CD19CB" w:rsidP="00CD19C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19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Autoavaliação</w:t>
                            </w:r>
                            <w:r w:rsidRPr="00CD19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Não tive </w:t>
                            </w:r>
                            <w:proofErr w:type="gramStart"/>
                            <w:r w:rsidRPr="00CD19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dificuldades            Tive</w:t>
                            </w:r>
                            <w:proofErr w:type="gramEnd"/>
                            <w:r w:rsidRPr="00CD19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algumas dificuldades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Tive muitas dificuldades</w:t>
                            </w:r>
                          </w:p>
                          <w:p w14:paraId="2F5D2476" w14:textId="77777777" w:rsidR="00CD19CB" w:rsidRDefault="00CD19CB" w:rsidP="00CD1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6A467" id="Text Box 176" o:spid="_x0000_s1027" type="#_x0000_t202" style="position:absolute;left:0;text-align:left;margin-left:-5.95pt;margin-top:4.95pt;width:500.2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" fillcolor="#d8d8d8">
                <v:textbox>
                  <w:txbxContent>
                    <w:p w14:paraId="78FA24A7" w14:textId="033622BC" w:rsidR="00CD19CB" w:rsidRPr="00CD19CB" w:rsidRDefault="00CD19CB" w:rsidP="00CD19C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19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Autoavaliação</w:t>
                      </w:r>
                      <w:r w:rsidRPr="00CD19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D19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Não tive </w:t>
                      </w:r>
                      <w:proofErr w:type="gramStart"/>
                      <w:r w:rsidRPr="00CD19CB">
                        <w:rPr>
                          <w:rFonts w:ascii="Arial" w:hAnsi="Arial" w:cs="Arial"/>
                          <w:sz w:val="20"/>
                          <w:szCs w:val="20"/>
                        </w:rPr>
                        <w:t>dificuldades            Tive</w:t>
                      </w:r>
                      <w:proofErr w:type="gramEnd"/>
                      <w:r w:rsidRPr="00CD19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algumas dificuldades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D19CB">
                        <w:rPr>
                          <w:rFonts w:ascii="Arial" w:hAnsi="Arial" w:cs="Arial"/>
                          <w:sz w:val="20"/>
                          <w:szCs w:val="20"/>
                        </w:rPr>
                        <w:t>Tive muitas dificuldades</w:t>
                      </w:r>
                    </w:p>
                    <w:p w14:paraId="2F5D2476" w14:textId="77777777" w:rsidR="00CD19CB" w:rsidRDefault="00CD19CB" w:rsidP="00CD1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DB8F95" w14:textId="121EB665" w:rsidR="00F435D0" w:rsidRPr="00CE49AF" w:rsidRDefault="003C7BEC" w:rsidP="00CE49A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A34C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96903" wp14:editId="78BB99B3">
                <wp:simplePos x="0" y="0"/>
                <wp:positionH relativeFrom="column">
                  <wp:posOffset>2650490</wp:posOffset>
                </wp:positionH>
                <wp:positionV relativeFrom="paragraph">
                  <wp:posOffset>64770</wp:posOffset>
                </wp:positionV>
                <wp:extent cx="135255" cy="127635"/>
                <wp:effectExtent l="0" t="0" r="17145" b="24765"/>
                <wp:wrapNone/>
                <wp:docPr id="2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9E678D9" id="Rectangle 178" o:spid="_x0000_s1026" style="position:absolute;margin-left:208.7pt;margin-top:5.1pt;width:10.65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"/>
            </w:pict>
          </mc:Fallback>
        </mc:AlternateContent>
      </w:r>
      <w:r w:rsidRPr="009A34C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DE4D9" wp14:editId="7089FCFE">
                <wp:simplePos x="0" y="0"/>
                <wp:positionH relativeFrom="column">
                  <wp:posOffset>4590415</wp:posOffset>
                </wp:positionH>
                <wp:positionV relativeFrom="paragraph">
                  <wp:posOffset>71755</wp:posOffset>
                </wp:positionV>
                <wp:extent cx="135255" cy="127635"/>
                <wp:effectExtent l="0" t="0" r="17145" b="24765"/>
                <wp:wrapNone/>
                <wp:docPr id="23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35DEAA9" id="Rectangle 179" o:spid="_x0000_s1026" style="position:absolute;margin-left:361.45pt;margin-top:5.65pt;width:10.65pt;height:1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"/>
            </w:pict>
          </mc:Fallback>
        </mc:AlternateContent>
      </w:r>
      <w:r w:rsidRPr="009A34C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3DE16" wp14:editId="3072A30E">
                <wp:simplePos x="0" y="0"/>
                <wp:positionH relativeFrom="column">
                  <wp:posOffset>1036955</wp:posOffset>
                </wp:positionH>
                <wp:positionV relativeFrom="paragraph">
                  <wp:posOffset>64882</wp:posOffset>
                </wp:positionV>
                <wp:extent cx="135255" cy="127635"/>
                <wp:effectExtent l="0" t="0" r="17145" b="24765"/>
                <wp:wrapNone/>
                <wp:docPr id="2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0747804" id="Rectangle 177" o:spid="_x0000_s1026" style="position:absolute;margin-left:81.65pt;margin-top:5.1pt;width:10.65pt;height:1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"/>
            </w:pict>
          </mc:Fallback>
        </mc:AlternateContent>
      </w:r>
    </w:p>
    <w:sectPr w:rsidR="00F435D0" w:rsidRPr="00CE49AF" w:rsidSect="006D2539">
      <w:pgSz w:w="11906" w:h="16838"/>
      <w:pgMar w:top="142" w:right="707" w:bottom="360" w:left="1276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CAA7" w14:textId="77777777" w:rsidR="0008074F" w:rsidRDefault="0008074F" w:rsidP="0097699D">
      <w:r>
        <w:separator/>
      </w:r>
    </w:p>
  </w:endnote>
  <w:endnote w:type="continuationSeparator" w:id="0">
    <w:p w14:paraId="19EB82F7" w14:textId="77777777" w:rsidR="0008074F" w:rsidRDefault="0008074F" w:rsidP="009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B8A2" w14:textId="77777777" w:rsidR="0008074F" w:rsidRDefault="0008074F" w:rsidP="0097699D">
      <w:r>
        <w:separator/>
      </w:r>
    </w:p>
  </w:footnote>
  <w:footnote w:type="continuationSeparator" w:id="0">
    <w:p w14:paraId="3EEE646C" w14:textId="77777777" w:rsidR="0008074F" w:rsidRDefault="0008074F" w:rsidP="009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49"/>
    <w:multiLevelType w:val="multilevel"/>
    <w:tmpl w:val="637C0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" w15:restartNumberingAfterBreak="0">
    <w:nsid w:val="072A08E1"/>
    <w:multiLevelType w:val="hybridMultilevel"/>
    <w:tmpl w:val="6786F4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3ABD"/>
    <w:multiLevelType w:val="multilevel"/>
    <w:tmpl w:val="63123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4E00BBC"/>
    <w:multiLevelType w:val="hybridMultilevel"/>
    <w:tmpl w:val="6786F4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1EF4"/>
    <w:multiLevelType w:val="hybridMultilevel"/>
    <w:tmpl w:val="4DF660F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B47D6"/>
    <w:multiLevelType w:val="multilevel"/>
    <w:tmpl w:val="6786F4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4DFC"/>
    <w:multiLevelType w:val="hybridMultilevel"/>
    <w:tmpl w:val="6786F4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EB3"/>
    <w:multiLevelType w:val="multilevel"/>
    <w:tmpl w:val="6786F4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F21B3"/>
    <w:multiLevelType w:val="hybridMultilevel"/>
    <w:tmpl w:val="0FC0812A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B1763"/>
    <w:multiLevelType w:val="multilevel"/>
    <w:tmpl w:val="637C0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 w15:restartNumberingAfterBreak="0">
    <w:nsid w:val="327C07F5"/>
    <w:multiLevelType w:val="hybridMultilevel"/>
    <w:tmpl w:val="F156F7B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71176E"/>
    <w:multiLevelType w:val="multilevel"/>
    <w:tmpl w:val="3B3AA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B40A5C"/>
    <w:multiLevelType w:val="hybridMultilevel"/>
    <w:tmpl w:val="6786F4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E1B05"/>
    <w:multiLevelType w:val="hybridMultilevel"/>
    <w:tmpl w:val="6786F4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D53BD"/>
    <w:multiLevelType w:val="multilevel"/>
    <w:tmpl w:val="637C0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5" w15:restartNumberingAfterBreak="0">
    <w:nsid w:val="55D2163F"/>
    <w:multiLevelType w:val="hybridMultilevel"/>
    <w:tmpl w:val="3B3AA01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9E1080"/>
    <w:multiLevelType w:val="multilevel"/>
    <w:tmpl w:val="F156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A42EE"/>
    <w:multiLevelType w:val="multilevel"/>
    <w:tmpl w:val="BEDA3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8" w15:restartNumberingAfterBreak="0">
    <w:nsid w:val="64C92FD5"/>
    <w:multiLevelType w:val="multilevel"/>
    <w:tmpl w:val="7D607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0E04A6"/>
    <w:multiLevelType w:val="multilevel"/>
    <w:tmpl w:val="5298F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2"/>
  </w:num>
  <w:num w:numId="5">
    <w:abstractNumId w:val="3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16"/>
  </w:num>
  <w:num w:numId="13">
    <w:abstractNumId w:val="8"/>
  </w:num>
  <w:num w:numId="14">
    <w:abstractNumId w:val="9"/>
  </w:num>
  <w:num w:numId="15">
    <w:abstractNumId w:val="2"/>
  </w:num>
  <w:num w:numId="16">
    <w:abstractNumId w:val="14"/>
  </w:num>
  <w:num w:numId="17">
    <w:abstractNumId w:val="0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B7"/>
    <w:rsid w:val="00001432"/>
    <w:rsid w:val="0000765D"/>
    <w:rsid w:val="00023552"/>
    <w:rsid w:val="00054082"/>
    <w:rsid w:val="00071D8A"/>
    <w:rsid w:val="00077410"/>
    <w:rsid w:val="0008074F"/>
    <w:rsid w:val="00081920"/>
    <w:rsid w:val="00095128"/>
    <w:rsid w:val="000C1AC1"/>
    <w:rsid w:val="000C2B9E"/>
    <w:rsid w:val="00113C71"/>
    <w:rsid w:val="00114D73"/>
    <w:rsid w:val="00146515"/>
    <w:rsid w:val="00157D8C"/>
    <w:rsid w:val="001642C2"/>
    <w:rsid w:val="001651EB"/>
    <w:rsid w:val="0017526B"/>
    <w:rsid w:val="00190C9E"/>
    <w:rsid w:val="001B0EC1"/>
    <w:rsid w:val="001B49B0"/>
    <w:rsid w:val="001B67A0"/>
    <w:rsid w:val="001C7346"/>
    <w:rsid w:val="001E23EC"/>
    <w:rsid w:val="001F2CAB"/>
    <w:rsid w:val="001F4226"/>
    <w:rsid w:val="002027BC"/>
    <w:rsid w:val="00202AB3"/>
    <w:rsid w:val="002242FF"/>
    <w:rsid w:val="00232B91"/>
    <w:rsid w:val="00240977"/>
    <w:rsid w:val="00242FF0"/>
    <w:rsid w:val="00254812"/>
    <w:rsid w:val="00275062"/>
    <w:rsid w:val="00284162"/>
    <w:rsid w:val="00290152"/>
    <w:rsid w:val="00290303"/>
    <w:rsid w:val="002937F0"/>
    <w:rsid w:val="002D370E"/>
    <w:rsid w:val="0030311C"/>
    <w:rsid w:val="003132D4"/>
    <w:rsid w:val="00321BB6"/>
    <w:rsid w:val="00381A9A"/>
    <w:rsid w:val="00385B62"/>
    <w:rsid w:val="003863D9"/>
    <w:rsid w:val="00393A52"/>
    <w:rsid w:val="003A4C04"/>
    <w:rsid w:val="003B33EC"/>
    <w:rsid w:val="003C7BEC"/>
    <w:rsid w:val="003D4124"/>
    <w:rsid w:val="003E2BFE"/>
    <w:rsid w:val="003E32D7"/>
    <w:rsid w:val="004111DB"/>
    <w:rsid w:val="00415646"/>
    <w:rsid w:val="00416162"/>
    <w:rsid w:val="0043045E"/>
    <w:rsid w:val="004364B7"/>
    <w:rsid w:val="00445951"/>
    <w:rsid w:val="004533F7"/>
    <w:rsid w:val="00475164"/>
    <w:rsid w:val="00475BC2"/>
    <w:rsid w:val="00494622"/>
    <w:rsid w:val="004B7D3B"/>
    <w:rsid w:val="004C62BE"/>
    <w:rsid w:val="004F78C7"/>
    <w:rsid w:val="0050457C"/>
    <w:rsid w:val="00530973"/>
    <w:rsid w:val="00550A35"/>
    <w:rsid w:val="005605CA"/>
    <w:rsid w:val="00564EA5"/>
    <w:rsid w:val="00594B0E"/>
    <w:rsid w:val="005A31FA"/>
    <w:rsid w:val="005B2F2D"/>
    <w:rsid w:val="005C410E"/>
    <w:rsid w:val="005D3FBE"/>
    <w:rsid w:val="005D525D"/>
    <w:rsid w:val="005D7B93"/>
    <w:rsid w:val="005F4EE0"/>
    <w:rsid w:val="005F6AAF"/>
    <w:rsid w:val="005F7696"/>
    <w:rsid w:val="006008CA"/>
    <w:rsid w:val="006069D6"/>
    <w:rsid w:val="006125DD"/>
    <w:rsid w:val="00614F7A"/>
    <w:rsid w:val="0061638A"/>
    <w:rsid w:val="00617D60"/>
    <w:rsid w:val="006236C7"/>
    <w:rsid w:val="00625FEE"/>
    <w:rsid w:val="00630A22"/>
    <w:rsid w:val="006447D8"/>
    <w:rsid w:val="0064682D"/>
    <w:rsid w:val="00651C32"/>
    <w:rsid w:val="0066229A"/>
    <w:rsid w:val="00667896"/>
    <w:rsid w:val="006763C1"/>
    <w:rsid w:val="006D2539"/>
    <w:rsid w:val="006E1297"/>
    <w:rsid w:val="006E26FF"/>
    <w:rsid w:val="006E2892"/>
    <w:rsid w:val="006E57E3"/>
    <w:rsid w:val="006E7F9C"/>
    <w:rsid w:val="007038D9"/>
    <w:rsid w:val="00704012"/>
    <w:rsid w:val="00705441"/>
    <w:rsid w:val="00707933"/>
    <w:rsid w:val="00720C80"/>
    <w:rsid w:val="00731C4A"/>
    <w:rsid w:val="00732603"/>
    <w:rsid w:val="007475BF"/>
    <w:rsid w:val="00752C1D"/>
    <w:rsid w:val="00762C2F"/>
    <w:rsid w:val="007807A5"/>
    <w:rsid w:val="00783B47"/>
    <w:rsid w:val="00790802"/>
    <w:rsid w:val="007942CB"/>
    <w:rsid w:val="007B39D1"/>
    <w:rsid w:val="007B427D"/>
    <w:rsid w:val="007D1EF9"/>
    <w:rsid w:val="007E2923"/>
    <w:rsid w:val="007F18B2"/>
    <w:rsid w:val="007F5A94"/>
    <w:rsid w:val="007F5EFE"/>
    <w:rsid w:val="00810115"/>
    <w:rsid w:val="00813F81"/>
    <w:rsid w:val="00830D00"/>
    <w:rsid w:val="008448A5"/>
    <w:rsid w:val="00851132"/>
    <w:rsid w:val="00857D5A"/>
    <w:rsid w:val="008A5CC1"/>
    <w:rsid w:val="008E4A66"/>
    <w:rsid w:val="00912C28"/>
    <w:rsid w:val="009179A9"/>
    <w:rsid w:val="00927DE4"/>
    <w:rsid w:val="00941170"/>
    <w:rsid w:val="00942355"/>
    <w:rsid w:val="0094255F"/>
    <w:rsid w:val="00944754"/>
    <w:rsid w:val="00974B79"/>
    <w:rsid w:val="0097699D"/>
    <w:rsid w:val="009824A5"/>
    <w:rsid w:val="00987A87"/>
    <w:rsid w:val="0099734B"/>
    <w:rsid w:val="009A34C6"/>
    <w:rsid w:val="009D1BFD"/>
    <w:rsid w:val="009D1C4E"/>
    <w:rsid w:val="009E60EF"/>
    <w:rsid w:val="009E780A"/>
    <w:rsid w:val="009E7FE4"/>
    <w:rsid w:val="009F39B2"/>
    <w:rsid w:val="00A0576F"/>
    <w:rsid w:val="00A231A0"/>
    <w:rsid w:val="00A32A6F"/>
    <w:rsid w:val="00A44180"/>
    <w:rsid w:val="00A45BFE"/>
    <w:rsid w:val="00A879D1"/>
    <w:rsid w:val="00A87F4C"/>
    <w:rsid w:val="00AA3550"/>
    <w:rsid w:val="00AA45E7"/>
    <w:rsid w:val="00AC249E"/>
    <w:rsid w:val="00AD704C"/>
    <w:rsid w:val="00AE5B4B"/>
    <w:rsid w:val="00AF2D5F"/>
    <w:rsid w:val="00B043DD"/>
    <w:rsid w:val="00B07869"/>
    <w:rsid w:val="00B115B0"/>
    <w:rsid w:val="00B309DE"/>
    <w:rsid w:val="00B83794"/>
    <w:rsid w:val="00B93E1F"/>
    <w:rsid w:val="00BA10B7"/>
    <w:rsid w:val="00BD123D"/>
    <w:rsid w:val="00C1474F"/>
    <w:rsid w:val="00C174F1"/>
    <w:rsid w:val="00C2141F"/>
    <w:rsid w:val="00C303A3"/>
    <w:rsid w:val="00C4678C"/>
    <w:rsid w:val="00C61E21"/>
    <w:rsid w:val="00C63680"/>
    <w:rsid w:val="00C814F1"/>
    <w:rsid w:val="00C82DC5"/>
    <w:rsid w:val="00C95D4C"/>
    <w:rsid w:val="00CA0466"/>
    <w:rsid w:val="00CB0B04"/>
    <w:rsid w:val="00CB7247"/>
    <w:rsid w:val="00CD0D54"/>
    <w:rsid w:val="00CD19CB"/>
    <w:rsid w:val="00CD557E"/>
    <w:rsid w:val="00CE49AF"/>
    <w:rsid w:val="00CF07D4"/>
    <w:rsid w:val="00CF6A80"/>
    <w:rsid w:val="00CF7DDD"/>
    <w:rsid w:val="00D22C3E"/>
    <w:rsid w:val="00D31EA5"/>
    <w:rsid w:val="00D33325"/>
    <w:rsid w:val="00D34CC3"/>
    <w:rsid w:val="00D832D0"/>
    <w:rsid w:val="00D83464"/>
    <w:rsid w:val="00DA022D"/>
    <w:rsid w:val="00DA469E"/>
    <w:rsid w:val="00DA4A32"/>
    <w:rsid w:val="00DB0592"/>
    <w:rsid w:val="00DE5069"/>
    <w:rsid w:val="00DF0407"/>
    <w:rsid w:val="00DF3713"/>
    <w:rsid w:val="00DF4EAF"/>
    <w:rsid w:val="00DF7E07"/>
    <w:rsid w:val="00E248FC"/>
    <w:rsid w:val="00E31EEB"/>
    <w:rsid w:val="00E33B58"/>
    <w:rsid w:val="00E56E10"/>
    <w:rsid w:val="00E70D87"/>
    <w:rsid w:val="00E71B54"/>
    <w:rsid w:val="00EB39CD"/>
    <w:rsid w:val="00ED2DFA"/>
    <w:rsid w:val="00EF578F"/>
    <w:rsid w:val="00EF781B"/>
    <w:rsid w:val="00F000A3"/>
    <w:rsid w:val="00F1696E"/>
    <w:rsid w:val="00F241DA"/>
    <w:rsid w:val="00F24F20"/>
    <w:rsid w:val="00F31327"/>
    <w:rsid w:val="00F435D0"/>
    <w:rsid w:val="00F51396"/>
    <w:rsid w:val="00F529A4"/>
    <w:rsid w:val="00F60079"/>
    <w:rsid w:val="00F80108"/>
    <w:rsid w:val="00F85937"/>
    <w:rsid w:val="00F92449"/>
    <w:rsid w:val="00F939AF"/>
    <w:rsid w:val="00F9738A"/>
    <w:rsid w:val="00FB700D"/>
    <w:rsid w:val="00FE7359"/>
    <w:rsid w:val="00FF10A9"/>
    <w:rsid w:val="2861CB27"/>
    <w:rsid w:val="5E1565DF"/>
    <w:rsid w:val="7A9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2F91D497"/>
  <w15:docId w15:val="{E2381929-FC7F-4701-BA34-5A18A367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0B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2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43DD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rsid w:val="0097699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rsid w:val="0097699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7699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97699D"/>
    <w:rPr>
      <w:sz w:val="24"/>
      <w:szCs w:val="24"/>
    </w:rPr>
  </w:style>
  <w:style w:type="paragraph" w:styleId="Textodebalo">
    <w:name w:val="Balloon Text"/>
    <w:basedOn w:val="Normal"/>
    <w:link w:val="TextodebaloCarter"/>
    <w:rsid w:val="0097699D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rsid w:val="0097699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arcter"/>
    <w:rsid w:val="009F39B2"/>
    <w:pPr>
      <w:tabs>
        <w:tab w:val="center" w:pos="4480"/>
        <w:tab w:val="right" w:pos="8940"/>
      </w:tabs>
      <w:spacing w:line="360" w:lineRule="auto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MTDisplayEquationCarcter">
    <w:name w:val="MTDisplayEquation Carácter"/>
    <w:link w:val="MTDisplayEquation"/>
    <w:rsid w:val="009F39B2"/>
    <w:rPr>
      <w:rFonts w:ascii="Arial Narrow" w:hAnsi="Arial Narrow"/>
      <w:sz w:val="22"/>
      <w:szCs w:val="22"/>
    </w:rPr>
  </w:style>
  <w:style w:type="paragraph" w:styleId="PargrafodaLista">
    <w:name w:val="List Paragraph"/>
    <w:aliases w:val="1.1 List Paragraph"/>
    <w:basedOn w:val="Normal"/>
    <w:link w:val="PargrafodaListaCarter"/>
    <w:uiPriority w:val="34"/>
    <w:qFormat/>
    <w:rsid w:val="003132D4"/>
    <w:pPr>
      <w:ind w:left="708"/>
    </w:pPr>
  </w:style>
  <w:style w:type="character" w:styleId="TextodoMarcadordePosio">
    <w:name w:val="Placeholder Text"/>
    <w:basedOn w:val="Tipodeletrapredefinidodopargrafo"/>
    <w:uiPriority w:val="99"/>
    <w:semiHidden/>
    <w:rsid w:val="003132D4"/>
    <w:rPr>
      <w:color w:val="808080"/>
    </w:rPr>
  </w:style>
  <w:style w:type="paragraph" w:styleId="Corpodetexto">
    <w:name w:val="Body Text"/>
    <w:basedOn w:val="Normal"/>
    <w:link w:val="CorpodetextoCarter"/>
    <w:semiHidden/>
    <w:unhideWhenUsed/>
    <w:rsid w:val="00232B91"/>
    <w:pPr>
      <w:jc w:val="both"/>
    </w:pPr>
    <w:rPr>
      <w:sz w:val="22"/>
      <w:szCs w:val="20"/>
      <w:lang w:val="pt-BR" w:eastAsia="x-none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32B91"/>
    <w:rPr>
      <w:sz w:val="22"/>
      <w:lang w:val="pt-BR" w:eastAsia="x-none"/>
    </w:rPr>
  </w:style>
  <w:style w:type="character" w:customStyle="1" w:styleId="apple-converted-space">
    <w:name w:val="apple-converted-space"/>
    <w:basedOn w:val="Tipodeletrapredefinidodopargrafo"/>
    <w:rsid w:val="005D7B93"/>
  </w:style>
  <w:style w:type="character" w:styleId="Hiperligao">
    <w:name w:val="Hyperlink"/>
    <w:basedOn w:val="Tipodeletrapredefinidodopargrafo"/>
    <w:uiPriority w:val="99"/>
    <w:semiHidden/>
    <w:unhideWhenUsed/>
    <w:rsid w:val="005D7B93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rsid w:val="00EF781B"/>
    <w:rPr>
      <w:sz w:val="20"/>
      <w:szCs w:val="20"/>
      <w:lang w:val="x-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EF781B"/>
    <w:rPr>
      <w:lang w:val="x-none"/>
    </w:rPr>
  </w:style>
  <w:style w:type="character" w:styleId="Refdenotaderodap">
    <w:name w:val="footnote reference"/>
    <w:rsid w:val="00EF781B"/>
    <w:rPr>
      <w:vertAlign w:val="superscript"/>
    </w:rPr>
  </w:style>
  <w:style w:type="character" w:customStyle="1" w:styleId="PargrafodaListaCarter">
    <w:name w:val="Parágrafo da Lista Caráter"/>
    <w:aliases w:val="1.1 List Paragraph Caráter"/>
    <w:basedOn w:val="Tipodeletrapredefinidodopargrafo"/>
    <w:link w:val="PargrafodaLista"/>
    <w:uiPriority w:val="34"/>
    <w:locked/>
    <w:rsid w:val="00F529A4"/>
    <w:rPr>
      <w:sz w:val="24"/>
      <w:szCs w:val="24"/>
    </w:rPr>
  </w:style>
  <w:style w:type="character" w:customStyle="1" w:styleId="ps">
    <w:name w:val="ps"/>
    <w:basedOn w:val="Tipodeletrapredefinidodopargrafo"/>
    <w:rsid w:val="00912C28"/>
  </w:style>
  <w:style w:type="paragraph" w:customStyle="1" w:styleId="QUESTAO1">
    <w:name w:val="QUESTAO 1"/>
    <w:basedOn w:val="Normal"/>
    <w:link w:val="QUESTAO1Carter"/>
    <w:qFormat/>
    <w:rsid w:val="00C174F1"/>
    <w:pPr>
      <w:tabs>
        <w:tab w:val="left" w:pos="113"/>
      </w:tabs>
      <w:autoSpaceDE w:val="0"/>
      <w:autoSpaceDN w:val="0"/>
      <w:adjustRightInd w:val="0"/>
      <w:spacing w:before="240" w:line="280" w:lineRule="exact"/>
      <w:ind w:hanging="420"/>
    </w:pPr>
    <w:rPr>
      <w:rFonts w:ascii="Arial" w:eastAsia="Cambria" w:hAnsi="Arial" w:cs="Arial"/>
      <w:color w:val="000000"/>
      <w:sz w:val="20"/>
      <w:szCs w:val="20"/>
      <w:lang w:eastAsia="en-US"/>
    </w:rPr>
  </w:style>
  <w:style w:type="character" w:customStyle="1" w:styleId="QUESTAO1Carter">
    <w:name w:val="QUESTAO 1 Caráter"/>
    <w:basedOn w:val="Tipodeletrapredefinidodopargrafo"/>
    <w:link w:val="QUESTAO1"/>
    <w:locked/>
    <w:rsid w:val="00C174F1"/>
    <w:rPr>
      <w:rFonts w:ascii="Arial" w:eastAsia="Cambria" w:hAnsi="Arial" w:cs="Arial"/>
      <w:color w:val="000000"/>
      <w:lang w:eastAsia="en-US"/>
    </w:rPr>
  </w:style>
  <w:style w:type="paragraph" w:customStyle="1" w:styleId="Default">
    <w:name w:val="Default"/>
    <w:rsid w:val="00F313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475B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0.bin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3.bin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10" Type="http://schemas.openxmlformats.org/officeDocument/2006/relationships/image" Target="media/image1.png"/><Relationship Id="rId19" Type="http://schemas.openxmlformats.org/officeDocument/2006/relationships/oleObject" Target="embeddings/oleObject8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56631C19DE2D45A5C68EA9319249C0" ma:contentTypeVersion="16" ma:contentTypeDescription="Criar um novo documento." ma:contentTypeScope="" ma:versionID="478c7cfc7739278a249102f8ff120a45">
  <xsd:schema xmlns:xsd="http://www.w3.org/2001/XMLSchema" xmlns:xs="http://www.w3.org/2001/XMLSchema" xmlns:p="http://schemas.microsoft.com/office/2006/metadata/properties" xmlns:ns2="c6612e72-e01c-4f46-95e6-ba693f106130" xmlns:ns3="985b701c-3af7-4fe5-974f-45ec6882079b" targetNamespace="http://schemas.microsoft.com/office/2006/metadata/properties" ma:root="true" ma:fieldsID="4d2483a6dd70ea7a25b382141a6e3b35" ns2:_="" ns3:_="">
    <xsd:import namespace="c6612e72-e01c-4f46-95e6-ba693f106130"/>
    <xsd:import namespace="985b701c-3af7-4fe5-974f-45ec68820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12e72-e01c-4f46-95e6-ba693f106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f1ca1190-8bc4-4bf1-9199-1a31544f5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b701c-3af7-4fe5-974f-45ec68820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f14a6c-b2b3-45d1-a29b-e3c140597c70}" ma:internalName="TaxCatchAll" ma:showField="CatchAllData" ma:web="985b701c-3af7-4fe5-974f-45ec68820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12e72-e01c-4f46-95e6-ba693f106130">
      <Terms xmlns="http://schemas.microsoft.com/office/infopath/2007/PartnerControls"/>
    </lcf76f155ced4ddcb4097134ff3c332f>
    <TaxCatchAll xmlns="985b701c-3af7-4fe5-974f-45ec688207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B0DBB-43CA-4B75-82EE-2BB8B4D95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12e72-e01c-4f46-95e6-ba693f106130"/>
    <ds:schemaRef ds:uri="985b701c-3af7-4fe5-974f-45ec68820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EA0C0-7090-4D93-B7C2-231A4A115716}">
  <ds:schemaRefs>
    <ds:schemaRef ds:uri="http://schemas.microsoft.com/office/2006/metadata/properties"/>
    <ds:schemaRef ds:uri="http://schemas.microsoft.com/office/infopath/2007/PartnerControls"/>
    <ds:schemaRef ds:uri="c6612e72-e01c-4f46-95e6-ba693f106130"/>
    <ds:schemaRef ds:uri="985b701c-3af7-4fe5-974f-45ec6882079b"/>
  </ds:schemaRefs>
</ds:datastoreItem>
</file>

<file path=customXml/itemProps3.xml><?xml version="1.0" encoding="utf-8"?>
<ds:datastoreItem xmlns:ds="http://schemas.openxmlformats.org/officeDocument/2006/customXml" ds:itemID="{52067D97-2FEC-4BA6-8A11-D7AF8190F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Questões de 5 segundos</vt:lpstr>
    </vt:vector>
  </TitlesOfParts>
  <Company>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Questões de 5 segundos</dc:title>
  <dc:creator>f1222</dc:creator>
  <cp:lastModifiedBy>f1222@eb23mm.local</cp:lastModifiedBy>
  <cp:revision>4</cp:revision>
  <cp:lastPrinted>2025-05-20T15:36:00Z</cp:lastPrinted>
  <dcterms:created xsi:type="dcterms:W3CDTF">2025-09-25T18:04:00Z</dcterms:created>
  <dcterms:modified xsi:type="dcterms:W3CDTF">2025-10-03T11:59:00Z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0x0101000456631C19DE2D45A5C68EA9319249C0</vt:lpwstr>
  </property>
  <property fmtid="{D5CDD505-2E9C-101B-9397-08002B2CF9AE}" pid="4" name="MediaServiceImageTags">
    <vt:lpwstr/>
  </property>
</Properties>
</file>